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81872" w14:textId="77777777" w:rsidR="00275681" w:rsidRPr="00552FD3" w:rsidRDefault="00011E5A">
      <w:pPr>
        <w:rPr>
          <w:b/>
        </w:rPr>
      </w:pPr>
      <w:r w:rsidRPr="00552FD3">
        <w:rPr>
          <w:rFonts w:hint="eastAsia"/>
          <w:b/>
        </w:rPr>
        <w:t>別紙様式</w:t>
      </w:r>
      <w:r w:rsidR="00BE1B50" w:rsidRPr="00552FD3">
        <w:rPr>
          <w:rFonts w:hint="eastAsia"/>
          <w:b/>
        </w:rPr>
        <w:t>６</w:t>
      </w:r>
    </w:p>
    <w:p w14:paraId="3DEE9D23" w14:textId="77777777" w:rsidR="00B11F5F" w:rsidRPr="00552FD3" w:rsidRDefault="00B11F5F"/>
    <w:p w14:paraId="060F2BBF" w14:textId="77777777" w:rsidR="00B11F5F" w:rsidRPr="00552FD3" w:rsidRDefault="00B11F5F"/>
    <w:p w14:paraId="0F0E04AC" w14:textId="77777777" w:rsidR="00556F51" w:rsidRPr="00552FD3" w:rsidRDefault="00822E0B" w:rsidP="00556F51">
      <w:pPr>
        <w:jc w:val="center"/>
        <w:rPr>
          <w:sz w:val="24"/>
        </w:rPr>
      </w:pPr>
      <w:r w:rsidRPr="00552FD3">
        <w:rPr>
          <w:rFonts w:hint="eastAsia"/>
          <w:sz w:val="24"/>
        </w:rPr>
        <w:t>緊急時の</w:t>
      </w:r>
      <w:r w:rsidRPr="00552FD3">
        <w:rPr>
          <w:sz w:val="24"/>
        </w:rPr>
        <w:t>施行体制</w:t>
      </w:r>
    </w:p>
    <w:p w14:paraId="27D5FC7F" w14:textId="4C4E7C04" w:rsidR="00556F51" w:rsidRPr="00552FD3" w:rsidRDefault="00556F51" w:rsidP="00556F51">
      <w:pPr>
        <w:spacing w:line="360" w:lineRule="auto"/>
        <w:jc w:val="center"/>
      </w:pPr>
      <w:r w:rsidRPr="00552FD3">
        <w:rPr>
          <w:rFonts w:hint="eastAsia"/>
        </w:rPr>
        <w:t>[</w:t>
      </w:r>
      <w:r w:rsidR="005F5C41" w:rsidRPr="00552FD3">
        <w:rPr>
          <w:rFonts w:cs="ＭＳ明朝" w:hint="eastAsia"/>
          <w:szCs w:val="21"/>
        </w:rPr>
        <w:t>東京大学</w:t>
      </w:r>
      <w:r w:rsidR="0019095A" w:rsidRPr="00552FD3">
        <w:rPr>
          <w:rFonts w:ascii="ＭＳ 明朝" w:hAnsi="ＭＳ 明朝" w:hint="eastAsia"/>
        </w:rPr>
        <w:t>（本郷）農学部５号館改修工事</w:t>
      </w:r>
      <w:r w:rsidRPr="00552FD3">
        <w:rPr>
          <w:rFonts w:hint="eastAsia"/>
        </w:rPr>
        <w:t>]</w:t>
      </w:r>
    </w:p>
    <w:p w14:paraId="57446EF3" w14:textId="77777777" w:rsidR="00275681" w:rsidRPr="00552FD3" w:rsidRDefault="00275681"/>
    <w:tbl>
      <w:tblPr>
        <w:tblW w:w="0" w:type="auto"/>
        <w:tblLook w:val="01E0" w:firstRow="1" w:lastRow="1" w:firstColumn="1" w:lastColumn="1" w:noHBand="0" w:noVBand="0"/>
      </w:tblPr>
      <w:tblGrid>
        <w:gridCol w:w="8504"/>
      </w:tblGrid>
      <w:tr w:rsidR="008931FB" w:rsidRPr="00552FD3" w14:paraId="68D9D8BD" w14:textId="77777777" w:rsidTr="002E7A1B">
        <w:tc>
          <w:tcPr>
            <w:tcW w:w="8702" w:type="dxa"/>
          </w:tcPr>
          <w:p w14:paraId="77613FCF" w14:textId="77777777" w:rsidR="008931FB" w:rsidRPr="00552FD3" w:rsidRDefault="008931FB" w:rsidP="002E7A1B">
            <w:pPr>
              <w:wordWrap w:val="0"/>
              <w:jc w:val="right"/>
              <w:rPr>
                <w:u w:val="single"/>
              </w:rPr>
            </w:pPr>
            <w:r w:rsidRPr="00552FD3">
              <w:rPr>
                <w:rFonts w:hint="eastAsia"/>
                <w:u w:val="single"/>
              </w:rPr>
              <w:t xml:space="preserve">会社名：　　　　　　　　　　　　　　　　　</w:t>
            </w:r>
          </w:p>
        </w:tc>
      </w:tr>
    </w:tbl>
    <w:p w14:paraId="085CC446" w14:textId="77777777" w:rsidR="00556F51" w:rsidRPr="00552FD3" w:rsidRDefault="00556F51" w:rsidP="00556F51">
      <w:pPr>
        <w:spacing w:line="360" w:lineRule="auto"/>
      </w:pPr>
    </w:p>
    <w:p w14:paraId="69E25D56" w14:textId="77777777" w:rsidR="00556F51" w:rsidRPr="00552FD3" w:rsidRDefault="00822E0B" w:rsidP="00641017">
      <w:pPr>
        <w:spacing w:line="360" w:lineRule="auto"/>
        <w:rPr>
          <w:szCs w:val="21"/>
        </w:rPr>
      </w:pPr>
      <w:r w:rsidRPr="00552FD3">
        <w:rPr>
          <w:rFonts w:hint="eastAsia"/>
          <w:szCs w:val="21"/>
        </w:rPr>
        <w:t>東京都内の</w:t>
      </w:r>
      <w:r w:rsidRPr="00552FD3">
        <w:rPr>
          <w:szCs w:val="21"/>
        </w:rPr>
        <w:t>技術者・資機材等の</w:t>
      </w:r>
      <w:r w:rsidRPr="00552FD3">
        <w:rPr>
          <w:rFonts w:hint="eastAsia"/>
          <w:szCs w:val="21"/>
        </w:rPr>
        <w:t>拠点</w:t>
      </w:r>
      <w:r w:rsidRPr="00552FD3">
        <w:rPr>
          <w:szCs w:val="21"/>
        </w:rPr>
        <w:t>（</w:t>
      </w:r>
      <w:r w:rsidRPr="00552FD3">
        <w:rPr>
          <w:rFonts w:hint="eastAsia"/>
          <w:szCs w:val="21"/>
        </w:rPr>
        <w:t>本店</w:t>
      </w:r>
      <w:r w:rsidRPr="00552FD3">
        <w:rPr>
          <w:szCs w:val="21"/>
        </w:rPr>
        <w:t>、支店又は営業所）</w:t>
      </w:r>
      <w:r w:rsidRPr="00552FD3">
        <w:rPr>
          <w:rFonts w:hint="eastAsia"/>
          <w:szCs w:val="21"/>
        </w:rPr>
        <w:t>を</w:t>
      </w:r>
      <w:r w:rsidRPr="00552FD3">
        <w:rPr>
          <w:szCs w:val="21"/>
        </w:rPr>
        <w:t>記載すること。</w:t>
      </w:r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495"/>
        <w:gridCol w:w="1134"/>
        <w:gridCol w:w="3119"/>
        <w:gridCol w:w="2268"/>
      </w:tblGrid>
      <w:tr w:rsidR="00822E0B" w:rsidRPr="00552FD3" w14:paraId="13683A1C" w14:textId="77777777" w:rsidTr="00822E0B">
        <w:trPr>
          <w:trHeight w:val="825"/>
        </w:trPr>
        <w:tc>
          <w:tcPr>
            <w:tcW w:w="2495" w:type="dxa"/>
            <w:vAlign w:val="center"/>
          </w:tcPr>
          <w:p w14:paraId="2C239704" w14:textId="77777777" w:rsidR="00822E0B" w:rsidRPr="00552FD3" w:rsidRDefault="00822E0B" w:rsidP="00822E0B">
            <w:pPr>
              <w:jc w:val="center"/>
            </w:pPr>
            <w:r w:rsidRPr="00552FD3">
              <w:rPr>
                <w:rFonts w:hint="eastAsia"/>
              </w:rPr>
              <w:t>本店</w:t>
            </w:r>
            <w:r w:rsidRPr="00552FD3">
              <w:t>、支店等の</w:t>
            </w:r>
            <w:r w:rsidRPr="00552FD3">
              <w:rPr>
                <w:rFonts w:hint="eastAsia"/>
              </w:rPr>
              <w:t>名称</w:t>
            </w:r>
          </w:p>
        </w:tc>
        <w:tc>
          <w:tcPr>
            <w:tcW w:w="1134" w:type="dxa"/>
            <w:vAlign w:val="center"/>
          </w:tcPr>
          <w:p w14:paraId="6C654812" w14:textId="77777777" w:rsidR="00822E0B" w:rsidRPr="00552FD3" w:rsidRDefault="00822E0B" w:rsidP="00822E0B">
            <w:pPr>
              <w:jc w:val="center"/>
            </w:pPr>
            <w:r w:rsidRPr="00552FD3">
              <w:rPr>
                <w:rFonts w:hint="eastAsia"/>
              </w:rPr>
              <w:t>郵便番号</w:t>
            </w:r>
          </w:p>
        </w:tc>
        <w:tc>
          <w:tcPr>
            <w:tcW w:w="3119" w:type="dxa"/>
            <w:vAlign w:val="center"/>
          </w:tcPr>
          <w:p w14:paraId="048ACFA8" w14:textId="77777777" w:rsidR="00822E0B" w:rsidRPr="00552FD3" w:rsidRDefault="00822E0B" w:rsidP="00822E0B">
            <w:pPr>
              <w:jc w:val="center"/>
            </w:pPr>
            <w:r w:rsidRPr="00552FD3">
              <w:rPr>
                <w:rFonts w:hint="eastAsia"/>
              </w:rPr>
              <w:t>所在地</w:t>
            </w:r>
          </w:p>
        </w:tc>
        <w:tc>
          <w:tcPr>
            <w:tcW w:w="2268" w:type="dxa"/>
            <w:vAlign w:val="center"/>
          </w:tcPr>
          <w:p w14:paraId="5C4D0FE9" w14:textId="77777777" w:rsidR="00822E0B" w:rsidRPr="00552FD3" w:rsidRDefault="00822E0B" w:rsidP="00822E0B">
            <w:pPr>
              <w:jc w:val="center"/>
            </w:pPr>
            <w:r w:rsidRPr="00552FD3">
              <w:rPr>
                <w:rFonts w:hint="eastAsia"/>
              </w:rPr>
              <w:t>本店</w:t>
            </w:r>
            <w:r w:rsidRPr="00552FD3">
              <w:t>、支店等の区分（</w:t>
            </w:r>
            <w:r w:rsidRPr="00552FD3">
              <w:rPr>
                <w:rFonts w:hint="eastAsia"/>
              </w:rPr>
              <w:t>該当</w:t>
            </w:r>
            <w:r w:rsidRPr="00552FD3">
              <w:t>に</w:t>
            </w:r>
            <w:r w:rsidRPr="00552FD3">
              <w:rPr>
                <w:rFonts w:ascii="ＭＳ 明朝" w:hAnsi="ＭＳ 明朝" w:cs="ＭＳ 明朝" w:hint="eastAsia"/>
              </w:rPr>
              <w:t>◯</w:t>
            </w:r>
            <w:r w:rsidRPr="00552FD3">
              <w:t>を付す）</w:t>
            </w:r>
          </w:p>
        </w:tc>
      </w:tr>
      <w:tr w:rsidR="00822E0B" w:rsidRPr="00552FD3" w14:paraId="0B540104" w14:textId="77777777" w:rsidTr="00822E0B">
        <w:trPr>
          <w:trHeight w:val="825"/>
        </w:trPr>
        <w:tc>
          <w:tcPr>
            <w:tcW w:w="2495" w:type="dxa"/>
            <w:vAlign w:val="center"/>
          </w:tcPr>
          <w:p w14:paraId="2089FD32" w14:textId="77777777" w:rsidR="00822E0B" w:rsidRPr="00552FD3" w:rsidRDefault="00822E0B" w:rsidP="00822E0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8C32367" w14:textId="77777777" w:rsidR="00822E0B" w:rsidRPr="00552FD3" w:rsidRDefault="00822E0B" w:rsidP="00822E0B">
            <w:pPr>
              <w:jc w:val="center"/>
            </w:pPr>
          </w:p>
        </w:tc>
        <w:tc>
          <w:tcPr>
            <w:tcW w:w="3119" w:type="dxa"/>
            <w:vAlign w:val="center"/>
          </w:tcPr>
          <w:p w14:paraId="2132281F" w14:textId="77777777" w:rsidR="00822E0B" w:rsidRPr="00552FD3" w:rsidRDefault="00822E0B" w:rsidP="00822E0B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C39F0D9" w14:textId="77777777" w:rsidR="00822E0B" w:rsidRPr="00552FD3" w:rsidRDefault="00E349EE" w:rsidP="00E349EE">
            <w:r w:rsidRPr="00552FD3">
              <w:rPr>
                <w:rFonts w:hint="eastAsia"/>
              </w:rPr>
              <w:t>・</w:t>
            </w:r>
            <w:r w:rsidRPr="00552FD3">
              <w:t>本店</w:t>
            </w:r>
          </w:p>
          <w:p w14:paraId="75D98886" w14:textId="77777777" w:rsidR="00E349EE" w:rsidRPr="00552FD3" w:rsidRDefault="00E349EE" w:rsidP="00E349EE">
            <w:r w:rsidRPr="00552FD3">
              <w:rPr>
                <w:rFonts w:hint="eastAsia"/>
              </w:rPr>
              <w:t>・</w:t>
            </w:r>
            <w:r w:rsidRPr="00552FD3">
              <w:t>支店</w:t>
            </w:r>
          </w:p>
          <w:p w14:paraId="355778C3" w14:textId="77777777" w:rsidR="00E349EE" w:rsidRPr="00552FD3" w:rsidRDefault="00E349EE" w:rsidP="00E349EE">
            <w:r w:rsidRPr="00552FD3">
              <w:rPr>
                <w:rFonts w:hint="eastAsia"/>
              </w:rPr>
              <w:t>・営業所</w:t>
            </w:r>
          </w:p>
          <w:p w14:paraId="77C0A2E2" w14:textId="77777777" w:rsidR="00E349EE" w:rsidRPr="00552FD3" w:rsidRDefault="00E349EE" w:rsidP="00E349EE">
            <w:r w:rsidRPr="00552FD3">
              <w:rPr>
                <w:rFonts w:hint="eastAsia"/>
              </w:rPr>
              <w:t>・</w:t>
            </w:r>
            <w:r w:rsidRPr="00552FD3">
              <w:t>その他</w:t>
            </w:r>
          </w:p>
          <w:p w14:paraId="3435B455" w14:textId="77777777" w:rsidR="00E349EE" w:rsidRPr="00552FD3" w:rsidRDefault="00E349EE" w:rsidP="00E349EE">
            <w:r w:rsidRPr="00552FD3">
              <w:rPr>
                <w:rFonts w:hint="eastAsia"/>
              </w:rPr>
              <w:t xml:space="preserve">（　</w:t>
            </w:r>
            <w:r w:rsidRPr="00552FD3">
              <w:t xml:space="preserve">　　　　　　</w:t>
            </w:r>
            <w:r w:rsidRPr="00552FD3">
              <w:rPr>
                <w:rFonts w:hint="eastAsia"/>
              </w:rPr>
              <w:t>）</w:t>
            </w:r>
          </w:p>
        </w:tc>
      </w:tr>
      <w:tr w:rsidR="00822E0B" w:rsidRPr="00552FD3" w14:paraId="1F041875" w14:textId="77777777" w:rsidTr="00822E0B">
        <w:trPr>
          <w:trHeight w:val="825"/>
        </w:trPr>
        <w:tc>
          <w:tcPr>
            <w:tcW w:w="2495" w:type="dxa"/>
            <w:vAlign w:val="center"/>
          </w:tcPr>
          <w:p w14:paraId="30B7ABA7" w14:textId="77777777" w:rsidR="00822E0B" w:rsidRPr="00552FD3" w:rsidRDefault="00822E0B" w:rsidP="00E349E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40FE29" w14:textId="77777777" w:rsidR="00822E0B" w:rsidRPr="00552FD3" w:rsidRDefault="00822E0B" w:rsidP="00822E0B">
            <w:pPr>
              <w:jc w:val="center"/>
            </w:pPr>
          </w:p>
        </w:tc>
        <w:tc>
          <w:tcPr>
            <w:tcW w:w="3119" w:type="dxa"/>
            <w:vAlign w:val="center"/>
          </w:tcPr>
          <w:p w14:paraId="0563323B" w14:textId="77777777" w:rsidR="00822E0B" w:rsidRPr="00552FD3" w:rsidRDefault="00822E0B" w:rsidP="00822E0B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98AB1E9" w14:textId="77777777" w:rsidR="00E349EE" w:rsidRPr="00552FD3" w:rsidRDefault="00E349EE" w:rsidP="00E349EE">
            <w:r w:rsidRPr="00552FD3">
              <w:rPr>
                <w:rFonts w:hint="eastAsia"/>
              </w:rPr>
              <w:t>・</w:t>
            </w:r>
            <w:r w:rsidRPr="00552FD3">
              <w:t>本店</w:t>
            </w:r>
          </w:p>
          <w:p w14:paraId="68D8257D" w14:textId="77777777" w:rsidR="00E349EE" w:rsidRPr="00552FD3" w:rsidRDefault="00E349EE" w:rsidP="00E349EE">
            <w:r w:rsidRPr="00552FD3">
              <w:rPr>
                <w:rFonts w:hint="eastAsia"/>
              </w:rPr>
              <w:t>・</w:t>
            </w:r>
            <w:r w:rsidRPr="00552FD3">
              <w:t>支店</w:t>
            </w:r>
          </w:p>
          <w:p w14:paraId="47231130" w14:textId="77777777" w:rsidR="00E349EE" w:rsidRPr="00552FD3" w:rsidRDefault="00E349EE" w:rsidP="00E349EE">
            <w:r w:rsidRPr="00552FD3">
              <w:rPr>
                <w:rFonts w:hint="eastAsia"/>
              </w:rPr>
              <w:t>・営業所</w:t>
            </w:r>
          </w:p>
          <w:p w14:paraId="2757440B" w14:textId="77777777" w:rsidR="00E349EE" w:rsidRPr="00552FD3" w:rsidRDefault="00E349EE" w:rsidP="00E349EE">
            <w:r w:rsidRPr="00552FD3">
              <w:rPr>
                <w:rFonts w:hint="eastAsia"/>
              </w:rPr>
              <w:t>・</w:t>
            </w:r>
            <w:r w:rsidRPr="00552FD3">
              <w:t>その他</w:t>
            </w:r>
          </w:p>
          <w:p w14:paraId="59DA1929" w14:textId="77777777" w:rsidR="00822E0B" w:rsidRPr="00552FD3" w:rsidRDefault="00E349EE" w:rsidP="00E349EE">
            <w:r w:rsidRPr="00552FD3">
              <w:rPr>
                <w:rFonts w:hint="eastAsia"/>
              </w:rPr>
              <w:t xml:space="preserve">（　</w:t>
            </w:r>
            <w:r w:rsidRPr="00552FD3">
              <w:t xml:space="preserve">　　　　　　</w:t>
            </w:r>
            <w:r w:rsidRPr="00552FD3">
              <w:rPr>
                <w:rFonts w:hint="eastAsia"/>
              </w:rPr>
              <w:t>）</w:t>
            </w:r>
          </w:p>
        </w:tc>
      </w:tr>
      <w:tr w:rsidR="00822E0B" w:rsidRPr="00552FD3" w14:paraId="13FEE96D" w14:textId="77777777" w:rsidTr="00822E0B">
        <w:trPr>
          <w:trHeight w:val="825"/>
        </w:trPr>
        <w:tc>
          <w:tcPr>
            <w:tcW w:w="2495" w:type="dxa"/>
            <w:vAlign w:val="center"/>
          </w:tcPr>
          <w:p w14:paraId="7B2AFCD1" w14:textId="77777777" w:rsidR="00822E0B" w:rsidRPr="00552FD3" w:rsidRDefault="00822E0B" w:rsidP="00822E0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B31E698" w14:textId="77777777" w:rsidR="00822E0B" w:rsidRPr="00552FD3" w:rsidRDefault="00822E0B" w:rsidP="00822E0B">
            <w:pPr>
              <w:jc w:val="center"/>
            </w:pPr>
          </w:p>
        </w:tc>
        <w:tc>
          <w:tcPr>
            <w:tcW w:w="3119" w:type="dxa"/>
            <w:vAlign w:val="center"/>
          </w:tcPr>
          <w:p w14:paraId="04683B0D" w14:textId="77777777" w:rsidR="00822E0B" w:rsidRPr="00552FD3" w:rsidRDefault="00822E0B" w:rsidP="00822E0B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DAE0F6E" w14:textId="77777777" w:rsidR="00E349EE" w:rsidRPr="00552FD3" w:rsidRDefault="00E349EE" w:rsidP="00E349EE">
            <w:r w:rsidRPr="00552FD3">
              <w:rPr>
                <w:rFonts w:hint="eastAsia"/>
              </w:rPr>
              <w:t>・</w:t>
            </w:r>
            <w:r w:rsidRPr="00552FD3">
              <w:t>本店</w:t>
            </w:r>
          </w:p>
          <w:p w14:paraId="0992C129" w14:textId="77777777" w:rsidR="00E349EE" w:rsidRPr="00552FD3" w:rsidRDefault="00E349EE" w:rsidP="00E349EE">
            <w:r w:rsidRPr="00552FD3">
              <w:rPr>
                <w:rFonts w:hint="eastAsia"/>
              </w:rPr>
              <w:t>・</w:t>
            </w:r>
            <w:r w:rsidRPr="00552FD3">
              <w:t>支店</w:t>
            </w:r>
          </w:p>
          <w:p w14:paraId="5E08FF56" w14:textId="77777777" w:rsidR="00E349EE" w:rsidRPr="00552FD3" w:rsidRDefault="00E349EE" w:rsidP="00E349EE">
            <w:r w:rsidRPr="00552FD3">
              <w:rPr>
                <w:rFonts w:hint="eastAsia"/>
              </w:rPr>
              <w:t>・営業所</w:t>
            </w:r>
          </w:p>
          <w:p w14:paraId="1A385DFC" w14:textId="77777777" w:rsidR="00E349EE" w:rsidRPr="00552FD3" w:rsidRDefault="00E349EE" w:rsidP="00E349EE">
            <w:r w:rsidRPr="00552FD3">
              <w:rPr>
                <w:rFonts w:hint="eastAsia"/>
              </w:rPr>
              <w:t>・</w:t>
            </w:r>
            <w:r w:rsidRPr="00552FD3">
              <w:t>その他</w:t>
            </w:r>
          </w:p>
          <w:p w14:paraId="7F7A5AEB" w14:textId="77777777" w:rsidR="00822E0B" w:rsidRPr="00552FD3" w:rsidRDefault="00E349EE" w:rsidP="00E349EE">
            <w:r w:rsidRPr="00552FD3">
              <w:rPr>
                <w:rFonts w:hint="eastAsia"/>
              </w:rPr>
              <w:t xml:space="preserve">（　</w:t>
            </w:r>
            <w:r w:rsidRPr="00552FD3">
              <w:t xml:space="preserve">　　　　　　</w:t>
            </w:r>
            <w:r w:rsidRPr="00552FD3">
              <w:rPr>
                <w:rFonts w:hint="eastAsia"/>
              </w:rPr>
              <w:t>）</w:t>
            </w:r>
          </w:p>
        </w:tc>
      </w:tr>
    </w:tbl>
    <w:p w14:paraId="354DBE69" w14:textId="77777777" w:rsidR="00641017" w:rsidRPr="00552FD3" w:rsidRDefault="00641017" w:rsidP="00B11F5F"/>
    <w:p w14:paraId="028E8463" w14:textId="77777777" w:rsidR="00B11F5F" w:rsidRPr="00552FD3" w:rsidRDefault="00E349EE" w:rsidP="00E349EE">
      <w:r w:rsidRPr="00552FD3">
        <w:rPr>
          <w:rFonts w:hint="eastAsia"/>
        </w:rPr>
        <w:t>（記載例）</w:t>
      </w:r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495"/>
        <w:gridCol w:w="1134"/>
        <w:gridCol w:w="3119"/>
        <w:gridCol w:w="2268"/>
      </w:tblGrid>
      <w:tr w:rsidR="00E349EE" w:rsidRPr="00552FD3" w14:paraId="1FD41635" w14:textId="77777777" w:rsidTr="008217F3">
        <w:trPr>
          <w:trHeight w:val="825"/>
        </w:trPr>
        <w:tc>
          <w:tcPr>
            <w:tcW w:w="2495" w:type="dxa"/>
            <w:vAlign w:val="center"/>
          </w:tcPr>
          <w:p w14:paraId="30796CF5" w14:textId="77777777" w:rsidR="00E349EE" w:rsidRPr="00552FD3" w:rsidRDefault="00E349EE" w:rsidP="008217F3">
            <w:pPr>
              <w:jc w:val="center"/>
            </w:pPr>
            <w:r w:rsidRPr="00552FD3">
              <w:rPr>
                <w:rFonts w:hint="eastAsia"/>
              </w:rPr>
              <w:t>本店</w:t>
            </w:r>
            <w:r w:rsidRPr="00552FD3">
              <w:t>、支店等の</w:t>
            </w:r>
            <w:r w:rsidRPr="00552FD3">
              <w:rPr>
                <w:rFonts w:hint="eastAsia"/>
              </w:rPr>
              <w:t>名称</w:t>
            </w:r>
          </w:p>
        </w:tc>
        <w:tc>
          <w:tcPr>
            <w:tcW w:w="1134" w:type="dxa"/>
            <w:vAlign w:val="center"/>
          </w:tcPr>
          <w:p w14:paraId="3D55C62D" w14:textId="77777777" w:rsidR="00E349EE" w:rsidRPr="00552FD3" w:rsidRDefault="00E349EE" w:rsidP="008217F3">
            <w:pPr>
              <w:jc w:val="center"/>
            </w:pPr>
            <w:r w:rsidRPr="00552FD3">
              <w:rPr>
                <w:rFonts w:hint="eastAsia"/>
              </w:rPr>
              <w:t>郵便番号</w:t>
            </w:r>
          </w:p>
        </w:tc>
        <w:tc>
          <w:tcPr>
            <w:tcW w:w="3119" w:type="dxa"/>
            <w:vAlign w:val="center"/>
          </w:tcPr>
          <w:p w14:paraId="1EA08EA8" w14:textId="77777777" w:rsidR="00E349EE" w:rsidRPr="00552FD3" w:rsidRDefault="00E349EE" w:rsidP="008217F3">
            <w:pPr>
              <w:jc w:val="center"/>
            </w:pPr>
            <w:r w:rsidRPr="00552FD3">
              <w:rPr>
                <w:rFonts w:hint="eastAsia"/>
              </w:rPr>
              <w:t>所在地</w:t>
            </w:r>
          </w:p>
        </w:tc>
        <w:tc>
          <w:tcPr>
            <w:tcW w:w="2268" w:type="dxa"/>
            <w:vAlign w:val="center"/>
          </w:tcPr>
          <w:p w14:paraId="108D8280" w14:textId="77777777" w:rsidR="00E349EE" w:rsidRPr="00552FD3" w:rsidRDefault="00E349EE" w:rsidP="008217F3">
            <w:pPr>
              <w:jc w:val="center"/>
            </w:pPr>
            <w:r w:rsidRPr="00552FD3">
              <w:rPr>
                <w:rFonts w:hint="eastAsia"/>
              </w:rPr>
              <w:t>本店</w:t>
            </w:r>
            <w:r w:rsidRPr="00552FD3">
              <w:t>、支店等の区分（</w:t>
            </w:r>
            <w:r w:rsidRPr="00552FD3">
              <w:rPr>
                <w:rFonts w:hint="eastAsia"/>
              </w:rPr>
              <w:t>該当</w:t>
            </w:r>
            <w:r w:rsidRPr="00552FD3">
              <w:t>に</w:t>
            </w:r>
            <w:r w:rsidRPr="00552FD3">
              <w:rPr>
                <w:rFonts w:ascii="ＭＳ 明朝" w:hAnsi="ＭＳ 明朝" w:cs="ＭＳ 明朝" w:hint="eastAsia"/>
              </w:rPr>
              <w:t>◯</w:t>
            </w:r>
            <w:r w:rsidRPr="00552FD3">
              <w:t>を付す）</w:t>
            </w:r>
          </w:p>
        </w:tc>
      </w:tr>
      <w:tr w:rsidR="00E349EE" w:rsidRPr="00552FD3" w14:paraId="6437CC16" w14:textId="77777777" w:rsidTr="00E349EE">
        <w:trPr>
          <w:trHeight w:val="825"/>
        </w:trPr>
        <w:tc>
          <w:tcPr>
            <w:tcW w:w="2495" w:type="dxa"/>
          </w:tcPr>
          <w:p w14:paraId="2664C174" w14:textId="77777777" w:rsidR="00E349EE" w:rsidRPr="00552FD3" w:rsidRDefault="00E349EE" w:rsidP="00E349EE">
            <w:pPr>
              <w:rPr>
                <w:rFonts w:ascii="ＭＳ 明朝" w:hAnsi="ＭＳ 明朝" w:cs="ＭＳ 明朝"/>
              </w:rPr>
            </w:pPr>
            <w:r w:rsidRPr="00552FD3">
              <w:rPr>
                <w:rFonts w:hint="eastAsia"/>
              </w:rPr>
              <w:t>株式会社◯◯</w:t>
            </w:r>
            <w:r w:rsidRPr="00552FD3">
              <w:rPr>
                <w:rFonts w:ascii="ＭＳ 明朝" w:hAnsi="ＭＳ 明朝" w:cs="ＭＳ 明朝" w:hint="eastAsia"/>
              </w:rPr>
              <w:t>◯</w:t>
            </w:r>
          </w:p>
          <w:p w14:paraId="025E3C96" w14:textId="77777777" w:rsidR="00E349EE" w:rsidRPr="00552FD3" w:rsidRDefault="00E349EE" w:rsidP="00E349EE">
            <w:r w:rsidRPr="00552FD3">
              <w:rPr>
                <w:rFonts w:ascii="ＭＳ 明朝" w:hAnsi="ＭＳ 明朝" w:cs="ＭＳ 明朝" w:hint="eastAsia"/>
              </w:rPr>
              <w:t>◯</w:t>
            </w:r>
            <w:r w:rsidRPr="00552FD3">
              <w:rPr>
                <w:rFonts w:ascii="ＭＳ 明朝" w:hAnsi="ＭＳ 明朝" w:cs="ＭＳ 明朝"/>
              </w:rPr>
              <w:t>◯◯支店</w:t>
            </w:r>
          </w:p>
        </w:tc>
        <w:tc>
          <w:tcPr>
            <w:tcW w:w="1134" w:type="dxa"/>
          </w:tcPr>
          <w:p w14:paraId="7446F7DE" w14:textId="77777777" w:rsidR="00E349EE" w:rsidRPr="00552FD3" w:rsidRDefault="00E349EE" w:rsidP="008217F3">
            <w:pPr>
              <w:jc w:val="center"/>
            </w:pPr>
            <w:r w:rsidRPr="00552FD3">
              <w:rPr>
                <w:rFonts w:hint="eastAsia"/>
              </w:rPr>
              <w:t>000-0000</w:t>
            </w:r>
          </w:p>
        </w:tc>
        <w:tc>
          <w:tcPr>
            <w:tcW w:w="3119" w:type="dxa"/>
          </w:tcPr>
          <w:p w14:paraId="619FF463" w14:textId="77777777" w:rsidR="00E349EE" w:rsidRPr="00552FD3" w:rsidRDefault="00E349EE" w:rsidP="00E349EE">
            <w:r w:rsidRPr="00552FD3">
              <w:rPr>
                <w:rFonts w:hint="eastAsia"/>
              </w:rPr>
              <w:t>◯◯</w:t>
            </w:r>
            <w:r w:rsidRPr="00552FD3">
              <w:t>区</w:t>
            </w:r>
            <w:r w:rsidRPr="00552FD3">
              <w:rPr>
                <w:rFonts w:hint="eastAsia"/>
              </w:rPr>
              <w:t>◯◯　◯</w:t>
            </w:r>
            <w:r w:rsidRPr="00552FD3">
              <w:t>－</w:t>
            </w:r>
            <w:r w:rsidRPr="00552FD3">
              <w:rPr>
                <w:rFonts w:hint="eastAsia"/>
              </w:rPr>
              <w:t>◯－</w:t>
            </w:r>
            <w:r w:rsidRPr="00552FD3">
              <w:rPr>
                <w:rFonts w:ascii="ＭＳ 明朝" w:hAnsi="ＭＳ 明朝" w:cs="ＭＳ 明朝" w:hint="eastAsia"/>
              </w:rPr>
              <w:t>◯</w:t>
            </w:r>
          </w:p>
        </w:tc>
        <w:tc>
          <w:tcPr>
            <w:tcW w:w="2268" w:type="dxa"/>
            <w:vAlign w:val="center"/>
          </w:tcPr>
          <w:p w14:paraId="506F6ABB" w14:textId="3DF943B5" w:rsidR="00E349EE" w:rsidRPr="00552FD3" w:rsidRDefault="00B37FC7" w:rsidP="008217F3">
            <w:r w:rsidRPr="00552FD3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 wp14:anchorId="6BAB51C6" wp14:editId="2FBB42AA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217170</wp:posOffset>
                      </wp:positionV>
                      <wp:extent cx="180975" cy="216535"/>
                      <wp:effectExtent l="5715" t="8255" r="13335" b="13335"/>
                      <wp:wrapNone/>
                      <wp:docPr id="202590311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21653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4D499E" id="Oval 2" o:spid="_x0000_s1026" style="position:absolute;margin-left:-2.75pt;margin-top:17.1pt;width:14.25pt;height:17.0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">
                      <v:textbox inset="5.85pt,.7pt,5.85pt,.7pt"/>
                    </v:oval>
                  </w:pict>
                </mc:Fallback>
              </mc:AlternateContent>
            </w:r>
            <w:r w:rsidR="00E349EE" w:rsidRPr="00552FD3">
              <w:rPr>
                <w:rFonts w:hint="eastAsia"/>
              </w:rPr>
              <w:t>・</w:t>
            </w:r>
            <w:r w:rsidR="00E349EE" w:rsidRPr="00552FD3">
              <w:t>本店</w:t>
            </w:r>
          </w:p>
          <w:p w14:paraId="5D5E6FEF" w14:textId="77777777" w:rsidR="00E349EE" w:rsidRPr="00552FD3" w:rsidRDefault="00E349EE" w:rsidP="008217F3">
            <w:r w:rsidRPr="00552FD3">
              <w:rPr>
                <w:rFonts w:hint="eastAsia"/>
              </w:rPr>
              <w:t>・</w:t>
            </w:r>
            <w:r w:rsidRPr="00552FD3">
              <w:t>支店</w:t>
            </w:r>
          </w:p>
          <w:p w14:paraId="0AF9022A" w14:textId="77777777" w:rsidR="00E349EE" w:rsidRPr="00552FD3" w:rsidRDefault="00E349EE" w:rsidP="008217F3">
            <w:r w:rsidRPr="00552FD3">
              <w:rPr>
                <w:rFonts w:hint="eastAsia"/>
              </w:rPr>
              <w:t>・営業所</w:t>
            </w:r>
          </w:p>
          <w:p w14:paraId="0DD4ACAC" w14:textId="77777777" w:rsidR="00E349EE" w:rsidRPr="00552FD3" w:rsidRDefault="00E349EE" w:rsidP="008217F3">
            <w:r w:rsidRPr="00552FD3">
              <w:rPr>
                <w:rFonts w:hint="eastAsia"/>
              </w:rPr>
              <w:t>・</w:t>
            </w:r>
            <w:r w:rsidRPr="00552FD3">
              <w:t>その他</w:t>
            </w:r>
          </w:p>
          <w:p w14:paraId="32F10ACB" w14:textId="77777777" w:rsidR="00E349EE" w:rsidRPr="00552FD3" w:rsidRDefault="00E349EE" w:rsidP="008217F3">
            <w:r w:rsidRPr="00552FD3">
              <w:rPr>
                <w:rFonts w:hint="eastAsia"/>
              </w:rPr>
              <w:t xml:space="preserve">（　</w:t>
            </w:r>
            <w:r w:rsidRPr="00552FD3">
              <w:t xml:space="preserve">　　　　　　</w:t>
            </w:r>
            <w:r w:rsidRPr="00552FD3">
              <w:rPr>
                <w:rFonts w:hint="eastAsia"/>
              </w:rPr>
              <w:t>）</w:t>
            </w:r>
          </w:p>
        </w:tc>
      </w:tr>
    </w:tbl>
    <w:p w14:paraId="4B9D46A0" w14:textId="77777777" w:rsidR="00E349EE" w:rsidRPr="00552FD3" w:rsidRDefault="00E349EE" w:rsidP="00E349EE"/>
    <w:sectPr w:rsidR="00E349EE" w:rsidRPr="00552FD3" w:rsidSect="00D9239D">
      <w:footerReference w:type="default" r:id="rId7"/>
      <w:pgSz w:w="11906" w:h="16838" w:code="9"/>
      <w:pgMar w:top="1134" w:right="1701" w:bottom="567" w:left="1701" w:header="851" w:footer="567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36153" w14:textId="77777777" w:rsidR="00DD73E8" w:rsidRDefault="00DD73E8">
      <w:r>
        <w:separator/>
      </w:r>
    </w:p>
  </w:endnote>
  <w:endnote w:type="continuationSeparator" w:id="0">
    <w:p w14:paraId="0BECD044" w14:textId="77777777" w:rsidR="00DD73E8" w:rsidRDefault="00DD7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6103D" w14:textId="2C34AB4A" w:rsidR="00F3726E" w:rsidRDefault="00F3726E" w:rsidP="00D9239D">
    <w:pPr>
      <w:pStyle w:val="a4"/>
      <w:wordWrap w:val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0F9D0" w14:textId="77777777" w:rsidR="00DD73E8" w:rsidRDefault="00DD73E8">
      <w:r>
        <w:separator/>
      </w:r>
    </w:p>
  </w:footnote>
  <w:footnote w:type="continuationSeparator" w:id="0">
    <w:p w14:paraId="35E7771A" w14:textId="77777777" w:rsidR="00DD73E8" w:rsidRDefault="00DD7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E2542B"/>
    <w:multiLevelType w:val="hybridMultilevel"/>
    <w:tmpl w:val="B168529E"/>
    <w:lvl w:ilvl="0" w:tplc="04D004F0"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38079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7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1FB"/>
    <w:rsid w:val="00011E5A"/>
    <w:rsid w:val="0002206D"/>
    <w:rsid w:val="000371B8"/>
    <w:rsid w:val="00052359"/>
    <w:rsid w:val="000946D0"/>
    <w:rsid w:val="000B17BB"/>
    <w:rsid w:val="000B7074"/>
    <w:rsid w:val="000E0477"/>
    <w:rsid w:val="000E105F"/>
    <w:rsid w:val="00101DAC"/>
    <w:rsid w:val="00131287"/>
    <w:rsid w:val="00143CB2"/>
    <w:rsid w:val="00151093"/>
    <w:rsid w:val="0019095A"/>
    <w:rsid w:val="001C5A42"/>
    <w:rsid w:val="001D5CB8"/>
    <w:rsid w:val="001E0071"/>
    <w:rsid w:val="00200D1E"/>
    <w:rsid w:val="00246A21"/>
    <w:rsid w:val="002522B6"/>
    <w:rsid w:val="00275681"/>
    <w:rsid w:val="00283AB7"/>
    <w:rsid w:val="00295382"/>
    <w:rsid w:val="002E7A1B"/>
    <w:rsid w:val="0038619A"/>
    <w:rsid w:val="003A10EF"/>
    <w:rsid w:val="003C3CE9"/>
    <w:rsid w:val="003C3EB5"/>
    <w:rsid w:val="003E5D3E"/>
    <w:rsid w:val="00441163"/>
    <w:rsid w:val="004906B9"/>
    <w:rsid w:val="00494C0F"/>
    <w:rsid w:val="004A334C"/>
    <w:rsid w:val="0052286A"/>
    <w:rsid w:val="00525660"/>
    <w:rsid w:val="00552FD3"/>
    <w:rsid w:val="00556F51"/>
    <w:rsid w:val="00574557"/>
    <w:rsid w:val="00585702"/>
    <w:rsid w:val="0058647A"/>
    <w:rsid w:val="00595EEF"/>
    <w:rsid w:val="005A11B6"/>
    <w:rsid w:val="005F5C41"/>
    <w:rsid w:val="006032D2"/>
    <w:rsid w:val="00621E6D"/>
    <w:rsid w:val="00626258"/>
    <w:rsid w:val="00641017"/>
    <w:rsid w:val="006621B8"/>
    <w:rsid w:val="00670D86"/>
    <w:rsid w:val="00687044"/>
    <w:rsid w:val="006E113E"/>
    <w:rsid w:val="006F097F"/>
    <w:rsid w:val="007057BE"/>
    <w:rsid w:val="007105EB"/>
    <w:rsid w:val="00720CFC"/>
    <w:rsid w:val="00750022"/>
    <w:rsid w:val="00753B6B"/>
    <w:rsid w:val="00771035"/>
    <w:rsid w:val="00787745"/>
    <w:rsid w:val="00795A1F"/>
    <w:rsid w:val="007B68D4"/>
    <w:rsid w:val="007C024F"/>
    <w:rsid w:val="007D2967"/>
    <w:rsid w:val="007E6DA0"/>
    <w:rsid w:val="007F05F4"/>
    <w:rsid w:val="00803A65"/>
    <w:rsid w:val="00820135"/>
    <w:rsid w:val="008217F3"/>
    <w:rsid w:val="00822E0B"/>
    <w:rsid w:val="008378B8"/>
    <w:rsid w:val="008558F8"/>
    <w:rsid w:val="008931FB"/>
    <w:rsid w:val="008953A4"/>
    <w:rsid w:val="008B0B55"/>
    <w:rsid w:val="008B3CC1"/>
    <w:rsid w:val="008E2251"/>
    <w:rsid w:val="00911CF5"/>
    <w:rsid w:val="0092160B"/>
    <w:rsid w:val="00924F7D"/>
    <w:rsid w:val="0093065B"/>
    <w:rsid w:val="00950D1A"/>
    <w:rsid w:val="00955140"/>
    <w:rsid w:val="00960F1D"/>
    <w:rsid w:val="00967518"/>
    <w:rsid w:val="0098542F"/>
    <w:rsid w:val="00994757"/>
    <w:rsid w:val="009E3769"/>
    <w:rsid w:val="009E3FC7"/>
    <w:rsid w:val="00A26F0C"/>
    <w:rsid w:val="00A651AC"/>
    <w:rsid w:val="00A93EE0"/>
    <w:rsid w:val="00AA54DC"/>
    <w:rsid w:val="00AA76C8"/>
    <w:rsid w:val="00AC1A0A"/>
    <w:rsid w:val="00AF2C5D"/>
    <w:rsid w:val="00B11F5F"/>
    <w:rsid w:val="00B37FC7"/>
    <w:rsid w:val="00B44F18"/>
    <w:rsid w:val="00BA0E66"/>
    <w:rsid w:val="00BE1B50"/>
    <w:rsid w:val="00BE1B6B"/>
    <w:rsid w:val="00C0630B"/>
    <w:rsid w:val="00C103F8"/>
    <w:rsid w:val="00C17716"/>
    <w:rsid w:val="00C36914"/>
    <w:rsid w:val="00CB6757"/>
    <w:rsid w:val="00CE0410"/>
    <w:rsid w:val="00CE6C9D"/>
    <w:rsid w:val="00D001C7"/>
    <w:rsid w:val="00D2071A"/>
    <w:rsid w:val="00D24A6E"/>
    <w:rsid w:val="00D40994"/>
    <w:rsid w:val="00D9239D"/>
    <w:rsid w:val="00DD1B18"/>
    <w:rsid w:val="00DD73E8"/>
    <w:rsid w:val="00DF7011"/>
    <w:rsid w:val="00E14D7A"/>
    <w:rsid w:val="00E349EE"/>
    <w:rsid w:val="00E579EF"/>
    <w:rsid w:val="00E61CE6"/>
    <w:rsid w:val="00E66679"/>
    <w:rsid w:val="00E7651C"/>
    <w:rsid w:val="00E8071E"/>
    <w:rsid w:val="00E8420A"/>
    <w:rsid w:val="00EA6095"/>
    <w:rsid w:val="00EB66C2"/>
    <w:rsid w:val="00EE630B"/>
    <w:rsid w:val="00F273FA"/>
    <w:rsid w:val="00F3726E"/>
    <w:rsid w:val="00F61434"/>
    <w:rsid w:val="00F773ED"/>
    <w:rsid w:val="00FB531B"/>
    <w:rsid w:val="00FC6793"/>
    <w:rsid w:val="00FE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E012067"/>
  <w15:chartTrackingRefBased/>
  <w15:docId w15:val="{04426471-E2B0-46B0-BAFC-7F981E8C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931F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931FB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8931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C103F8"/>
  </w:style>
  <w:style w:type="paragraph" w:styleId="a7">
    <w:name w:val="Balloon Text"/>
    <w:basedOn w:val="a"/>
    <w:semiHidden/>
    <w:rsid w:val="0002206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5</cp:revision>
  <cp:lastPrinted>2013-01-29T02:21:00Z</cp:lastPrinted>
  <dcterms:created xsi:type="dcterms:W3CDTF">2025-06-04T02:13:00Z</dcterms:created>
  <dcterms:modified xsi:type="dcterms:W3CDTF">2025-06-10T06:15:00Z</dcterms:modified>
</cp:coreProperties>
</file>